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ED" w:rsidRDefault="00602B27">
      <w:r>
        <w:t>1.Koji su glavni sastojci  zraka?</w:t>
      </w:r>
    </w:p>
    <w:p w:rsidR="00602B27" w:rsidRDefault="00602B27">
      <w:r>
        <w:t>2.Volumni udio kisika u zraku je_____, a dušika je________.</w:t>
      </w:r>
    </w:p>
    <w:p w:rsidR="00602B27" w:rsidRDefault="00602B27">
      <w:r>
        <w:t>3.Kako se gustoća zraka mijenja sa temperaturom?</w:t>
      </w:r>
    </w:p>
    <w:p w:rsidR="00602B27" w:rsidRDefault="00602B27">
      <w:r>
        <w:t>4.Kako se mijenja tlak zraka sa nadmorskom visinom?</w:t>
      </w:r>
    </w:p>
    <w:p w:rsidR="00602B27" w:rsidRDefault="00602B27">
      <w:r>
        <w:t>5.Da li je sastav udahnutog i izdahnutog zraka jednak?</w:t>
      </w:r>
    </w:p>
    <w:p w:rsidR="00602B27" w:rsidRDefault="00602B27">
      <w:r>
        <w:t>6. Nabroji svojstva kisika!</w:t>
      </w:r>
    </w:p>
    <w:p w:rsidR="00602B27" w:rsidRDefault="00602B27">
      <w:r>
        <w:t>7.Kisik u laboratoriju možemo dobiti _______________________________.</w:t>
      </w:r>
    </w:p>
    <w:p w:rsidR="00602B27" w:rsidRDefault="00602B27">
      <w:r>
        <w:t>8.Kisik u prirodi dolazi :______________ i ______________________</w:t>
      </w:r>
    </w:p>
    <w:p w:rsidR="00602B27" w:rsidRDefault="00602B27">
      <w:r>
        <w:t>9.Što je ozon?</w:t>
      </w:r>
    </w:p>
    <w:p w:rsidR="00602B27" w:rsidRDefault="00602B27">
      <w:r>
        <w:t>10. Dušik je plin lakši od zraka.   Točno – Netočno</w:t>
      </w:r>
    </w:p>
    <w:p w:rsidR="00602B27" w:rsidRDefault="00602B27">
      <w:r>
        <w:t>11.Spojevi s kisikom nazivaju se _______________.</w:t>
      </w:r>
    </w:p>
    <w:p w:rsidR="00602B27" w:rsidRDefault="00602B27">
      <w:r>
        <w:t>12.Zašto led pluta na vodi?</w:t>
      </w:r>
    </w:p>
    <w:p w:rsidR="00602B27" w:rsidRDefault="00602B27">
      <w:r>
        <w:t>13.Zašto zimi pri temperaturi ispod nule pucaju vodovodne cijevi?</w:t>
      </w:r>
    </w:p>
    <w:p w:rsidR="00602B27" w:rsidRDefault="00602B27">
      <w:r>
        <w:t>14.Što su mineralne vode?</w:t>
      </w:r>
    </w:p>
    <w:p w:rsidR="00602B27" w:rsidRDefault="00602B27">
      <w:r>
        <w:t xml:space="preserve">15.Kakva je </w:t>
      </w:r>
      <w:proofErr w:type="spellStart"/>
      <w:r>
        <w:t>redestilirana</w:t>
      </w:r>
      <w:proofErr w:type="spellEnd"/>
      <w:r>
        <w:t xml:space="preserve"> voda?</w:t>
      </w:r>
    </w:p>
    <w:p w:rsidR="00602B27" w:rsidRDefault="00602B27">
      <w:r>
        <w:t>16.Kakva mora biti voda za piće?</w:t>
      </w:r>
    </w:p>
    <w:p w:rsidR="00602B27" w:rsidRDefault="00602B27">
      <w:r>
        <w:t>17.Vodovodna voda je: a) kemijski spoj  b) homogena smjesa   c)heterogena smjesa</w:t>
      </w:r>
    </w:p>
    <w:p w:rsidR="00602B27" w:rsidRDefault="00602B27">
      <w:r>
        <w:t>18.Svojstva vodika!</w:t>
      </w:r>
    </w:p>
    <w:p w:rsidR="00602B27" w:rsidRDefault="00602B27">
      <w:r>
        <w:t>19.Što je plin praskavac?</w:t>
      </w:r>
    </w:p>
    <w:p w:rsidR="00602B27" w:rsidRDefault="00602B27">
      <w:r>
        <w:t>20.U laboratoriju vodik se dobiva iz _____________ aparata. Kako?</w:t>
      </w:r>
    </w:p>
    <w:p w:rsidR="00602B27" w:rsidRDefault="00602B27">
      <w:r>
        <w:t>21 Uporaba vodika!</w:t>
      </w:r>
      <w:bookmarkStart w:id="0" w:name="_GoBack"/>
      <w:bookmarkEnd w:id="0"/>
    </w:p>
    <w:sectPr w:rsidR="0060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27"/>
    <w:rsid w:val="00602B27"/>
    <w:rsid w:val="00C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2014-02-02T17:11:00Z</dcterms:created>
  <dcterms:modified xsi:type="dcterms:W3CDTF">2014-02-02T17:21:00Z</dcterms:modified>
</cp:coreProperties>
</file>