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F6" w:rsidRPr="00201CF6" w:rsidRDefault="00201CF6" w:rsidP="00201C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bookmarkStart w:id="0" w:name="_GoBack"/>
      <w:bookmarkEnd w:id="0"/>
      <w:r w:rsidRPr="00201CF6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201CF6" w:rsidRDefault="00201CF6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201CF6" w:rsidRDefault="00201CF6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5.a</w:t>
      </w:r>
    </w:p>
    <w:p w:rsidR="00A32DCE" w:rsidRPr="00134439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8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245"/>
        <w:gridCol w:w="2457"/>
        <w:gridCol w:w="2132"/>
        <w:gridCol w:w="2197"/>
      </w:tblGrid>
      <w:tr w:rsidR="00114680" w:rsidRPr="00134439" w:rsidTr="007C3A57">
        <w:trPr>
          <w:trHeight w:val="359"/>
        </w:trPr>
        <w:tc>
          <w:tcPr>
            <w:tcW w:w="9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114680" w:rsidRPr="00134439" w:rsidTr="007C3A57">
        <w:trPr>
          <w:trHeight w:val="5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- </w:t>
            </w:r>
            <w:r w:rsidR="007C3A5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Nepromjenjive vrste riječi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</w:t>
            </w:r>
            <w:r w:rsidR="007C3A5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ovjera - Predikat, subjekt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A32DCE" w:rsidRPr="00134439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 </w:t>
            </w: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7C3A5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A32DCE" w:rsidRPr="00134439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134439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3A57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A32DCE" w:rsidRPr="00134439" w:rsidRDefault="007C3A57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A32DCE" w:rsidRPr="00134439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134439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134439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</w:t>
            </w:r>
            <w:r w:rsidR="00181E0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- Skup prirodnih brojeva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</w:t>
            </w:r>
          </w:p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134439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1E0C" w:rsidRDefault="00181E0C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Dj</w:t>
            </w:r>
            <w:r w:rsidR="00181E0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eljivost prirodnih brojeva</w:t>
            </w: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A32DCE" w:rsidRPr="00134439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134439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Životinjski organizam</w:t>
            </w: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 provjera znanja (Što je pov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ijest?; Prapovijesno doba)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 (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Civilizacije prvih pisama)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14680" w:rsidRPr="00134439" w:rsidTr="007C3A57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pisana provjera 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znanja (Naš planet Zemlja)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 (Gibanja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Zemlje; Geografska karta)</w:t>
            </w:r>
          </w:p>
        </w:tc>
      </w:tr>
      <w:tr w:rsidR="00114680" w:rsidRPr="00134439" w:rsidTr="007C3A57">
        <w:trPr>
          <w:trHeight w:val="6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3443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A32DCE" w:rsidRPr="00134439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201C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5.b</w:t>
      </w:r>
    </w:p>
    <w:p w:rsidR="00A32DCE" w:rsidRPr="00953498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108"/>
        <w:gridCol w:w="2238"/>
        <w:gridCol w:w="2595"/>
        <w:gridCol w:w="2262"/>
      </w:tblGrid>
      <w:tr w:rsidR="00114680" w:rsidRPr="00953498" w:rsidTr="007C3A57">
        <w:trPr>
          <w:trHeight w:val="411"/>
        </w:trPr>
        <w:tc>
          <w:tcPr>
            <w:tcW w:w="8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mjene pravopisnih pravila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jmova na primjeru (lirika)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11468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Kontrolna zadaća "Ne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promjenjive vrste riječi"</w:t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čitanosti lektirnog djela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(I. Kušan, Koko u Parizu)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Prirodn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brojevi (1.ispit znanja)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Djeljivost prirodnih brojeva(2.isp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znanja)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Životinjski organizam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 provjera znanja (Što je pov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ijest?; Prapovijesno doba)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 (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Civilizacije prvih pisama)</w:t>
            </w: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pismeni ispit: Sunčev s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ustav, kontinenti i oceani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pismeni ispit: Naš plan</w:t>
            </w:r>
            <w:r w:rsidR="001146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 Zemlja - Gibanja Zemlje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14680" w:rsidRPr="00953498" w:rsidTr="007C3A57">
        <w:trPr>
          <w:trHeight w:val="6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14680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953498" w:rsidRDefault="00114680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5.c</w:t>
      </w:r>
    </w:p>
    <w:p w:rsidR="00A32DCE" w:rsidRPr="00953498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8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572"/>
        <w:gridCol w:w="2383"/>
        <w:gridCol w:w="1994"/>
        <w:gridCol w:w="2066"/>
      </w:tblGrid>
      <w:tr w:rsidR="008D7306" w:rsidRPr="00953498" w:rsidTr="007C3A57">
        <w:trPr>
          <w:trHeight w:val="417"/>
        </w:trPr>
        <w:tc>
          <w:tcPr>
            <w:tcW w:w="9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lektira - Kok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 u Parizu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- 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Nepromjenjive vrste riječi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ovjera - Predikat, subjekt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19.10.</w:t>
            </w:r>
          </w:p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- Skup prirodnih brojeva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</w:t>
            </w:r>
          </w:p>
          <w:p w:rsidR="008D7306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zadaća</w:t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Dj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eljivost prirodnih brojeva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Životinjski organizam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Prva pisana provjera znanja (Što je povijest?; Prapovijesno 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doba)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 (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Civilizacije prvih pisama)</w:t>
            </w: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pismeni ispit: Sunčev s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ustav, kontinenti i oceani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pismeni ispit: Naš plan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 Zemlja - Gibanja Zemlje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D7306" w:rsidRPr="00953498" w:rsidTr="007C3A57">
        <w:trPr>
          <w:trHeight w:val="6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5.d</w:t>
      </w:r>
    </w:p>
    <w:p w:rsidR="00A32DCE" w:rsidRPr="00953498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8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328"/>
        <w:gridCol w:w="2246"/>
        <w:gridCol w:w="2614"/>
        <w:gridCol w:w="2177"/>
      </w:tblGrid>
      <w:tr w:rsidR="008D7306" w:rsidRPr="00953498" w:rsidTr="007C3A57">
        <w:trPr>
          <w:trHeight w:val="400"/>
        </w:trPr>
        <w:tc>
          <w:tcPr>
            <w:tcW w:w="8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8D7306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mjene pravopisnih pravila</w:t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čitanosti lektirnog djela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(I. Kušan, Koko u Parizu)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pojmova na primjeru (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lirika)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Kontrolna zadaća "N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epromjenjive vrste riječi"</w:t>
            </w: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 brojevi(1.ispit znanja)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Djeljivost prirodnih brojeva(2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.ispit znanja)</w:t>
            </w: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stanica, građa i ul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oga životinjskog organizma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 provjera znanja (Što je pov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ijest?; Prapovijesno doba)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 (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Civilizacije prvih pisama)</w:t>
            </w: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pismeni ispit: Sunčev s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ustav, kontinenti i oceani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pismeni ispit: Naš plan</w:t>
            </w:r>
            <w:r w:rsidR="008D73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 Zemlja - Gibanja Zemlje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D7306" w:rsidRPr="00953498" w:rsidTr="007C3A57">
        <w:trPr>
          <w:trHeight w:val="6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D7306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04.12.</w:t>
            </w:r>
          </w:p>
          <w:p w:rsidR="00A32DCE" w:rsidRPr="00953498" w:rsidRDefault="008D730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5.e</w:t>
      </w:r>
    </w:p>
    <w:p w:rsidR="00A32DCE" w:rsidRPr="00953498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7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419"/>
        <w:gridCol w:w="2109"/>
        <w:gridCol w:w="2851"/>
        <w:gridCol w:w="1928"/>
      </w:tblGrid>
      <w:tr w:rsidR="00BC7249" w:rsidRPr="00953498" w:rsidTr="007C3A57">
        <w:trPr>
          <w:trHeight w:val="741"/>
        </w:trPr>
        <w:tc>
          <w:tcPr>
            <w:tcW w:w="84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 - provjera us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vojenosti pravopisne norme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BC724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iz književnosti - primjena književnoteorets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kih pojmova na primjerima</w:t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iz jezika - 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nepromjenjive vrste riječi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pročitanosti i razumi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jevanja lektirnog djela</w:t>
            </w: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- Skup prirodnih brojeva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04.12.</w:t>
            </w:r>
          </w:p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Dj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eljivost prirodnih brojeva</w:t>
            </w: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stanica, građa i uloga životinjskog org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anizma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 provjera znanja (Što je pov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ijest?; Prapovijesno doba)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 (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Civilizacije prvih pisama)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pismeni ispit: Sunčev s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ustav, kontinenti i oceani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pismeni ispit: Naš plan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 Zemlja - Gibanja Zemlje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BC7249" w:rsidRPr="0095349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 (Unite 1)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953498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A32DCE" w:rsidRPr="009534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534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2 i 3)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6.a</w:t>
      </w:r>
    </w:p>
    <w:p w:rsidR="00A32DCE" w:rsidRPr="00A230A4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9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336"/>
        <w:gridCol w:w="2043"/>
        <w:gridCol w:w="3053"/>
        <w:gridCol w:w="2043"/>
      </w:tblGrid>
      <w:tr w:rsidR="000B4815" w:rsidRPr="00A230A4" w:rsidTr="007C3A57">
        <w:trPr>
          <w:trHeight w:val="394"/>
        </w:trPr>
        <w:tc>
          <w:tcPr>
            <w:tcW w:w="7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</w:t>
            </w:r>
          </w:p>
          <w:p w:rsidR="00BC724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nja iz jezika - zamjenice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pročitanosti i raz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umijevanja lektirnog djela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C7249" w:rsidRDefault="00BC7249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0B4815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 - provjera usv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ojenosti pravopisne norme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iz književnosti - primjena književnoteor</w:t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etskih pojmova na primjerima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0B4815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</w:t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jezika - glagoli (1.dio)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pročitanosti i raz</w:t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umijevanja lektirnog djela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A32DCE" w:rsidRPr="00A230A4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A230A4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A32DCE" w:rsidRPr="00A230A4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A230A4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4815" w:rsidRDefault="000B481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="000B481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A230A4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 provjera znanja (Unite 3)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A230A4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A230A4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Kontinentalna listopadna šum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A230A4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 u prirodi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uga pisana provjera znanja</w:t>
            </w:r>
          </w:p>
        </w:tc>
      </w:tr>
      <w:tr w:rsidR="000B4815" w:rsidRPr="00A230A4" w:rsidTr="007C3A57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(Zemlja i ljudi)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E31" w:rsidRDefault="00103E3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</w:t>
            </w:r>
            <w:r w:rsidR="00103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 (Azija)</w:t>
            </w:r>
          </w:p>
        </w:tc>
      </w:tr>
    </w:tbl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6.b</w:t>
      </w:r>
    </w:p>
    <w:p w:rsidR="00A32DCE" w:rsidRPr="00A230A4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7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505"/>
        <w:gridCol w:w="2833"/>
        <w:gridCol w:w="1699"/>
        <w:gridCol w:w="2352"/>
      </w:tblGrid>
      <w:tr w:rsidR="00C00B4A" w:rsidRPr="00A230A4" w:rsidTr="007C3A57">
        <w:trPr>
          <w:trHeight w:val="382"/>
        </w:trPr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 u imenima pokrajina i krajeva, dijelova nase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lja, trgova i ulica-diktat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znanja-zamjenice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C00B4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znanja-glagolski oblici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C00B4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 teorijskih poj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mova na primjerima-lirika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raz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umijevanja lektire-S.Tomaš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provjera znanja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 (Unite 3)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tinentalna listopadna šuma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 u prirodi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uga pisana provjera znanja</w:t>
            </w:r>
          </w:p>
        </w:tc>
      </w:tr>
      <w:tr w:rsidR="00C00B4A" w:rsidRPr="00A230A4" w:rsidTr="007C3A57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(Zemlja i ljudi)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</w:t>
            </w:r>
            <w:r w:rsidR="00C00B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 (Azija)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6.c</w:t>
      </w:r>
    </w:p>
    <w:p w:rsidR="00A32DCE" w:rsidRPr="00A230A4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9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343"/>
        <w:gridCol w:w="2394"/>
        <w:gridCol w:w="2484"/>
        <w:gridCol w:w="2206"/>
      </w:tblGrid>
      <w:tr w:rsidR="00A32DCE" w:rsidRPr="00A230A4" w:rsidTr="007C3A57">
        <w:trPr>
          <w:trHeight w:val="403"/>
        </w:trPr>
        <w:tc>
          <w:tcPr>
            <w:tcW w:w="80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18.09.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B4A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A32DCE" w:rsidRPr="00A230A4" w:rsidRDefault="00C00B4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KZ: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ojmova na primjeru - epika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KZ: Glagolski oblici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Operacije s 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razlomcima(1.ispit znanje)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Cije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 brojevi(2.ispit znanja)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tinentalna listopadna šuma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kont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inentalna vazdazelena šuma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uga pisana provjera znanja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(Zemlja i ljudi)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 (Azija)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(Unite 3)</w:t>
            </w:r>
          </w:p>
        </w:tc>
      </w:tr>
      <w:tr w:rsidR="00A32DCE" w:rsidRPr="00A230A4" w:rsidTr="007C3A57">
        <w:trPr>
          <w:trHeight w:val="6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230A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230A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A230A4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6.d</w:t>
      </w:r>
    </w:p>
    <w:p w:rsidR="00A32DCE" w:rsidRPr="003421BC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7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348"/>
        <w:gridCol w:w="2431"/>
        <w:gridCol w:w="2524"/>
        <w:gridCol w:w="2250"/>
      </w:tblGrid>
      <w:tr w:rsidR="000606DE" w:rsidRPr="003421BC" w:rsidTr="007C3A57">
        <w:trPr>
          <w:trHeight w:val="394"/>
        </w:trPr>
        <w:tc>
          <w:tcPr>
            <w:tcW w:w="80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18.09.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KZ: Zamje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</w:t>
            </w:r>
            <w:r w:rsidR="00B82F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ojmova na primjeru - epika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KZ: Glagolski oblici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2F21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3421BC" w:rsidRDefault="00B82F21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Operacije s razlo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mcima(1.ispit znanje)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Cije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 brojevi(2.ispit znanja)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tinentalna listopadna šuma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kont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inentalna vazdazelena šuma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(Zemlja i ljudi)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 (Azija)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A32DCE" w:rsidRPr="003421BC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3421BC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606DE" w:rsidRPr="003421BC" w:rsidTr="007C3A57">
        <w:trPr>
          <w:trHeight w:val="6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3421BC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3421BC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421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 (Unite 3)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6.e</w:t>
      </w:r>
    </w:p>
    <w:p w:rsidR="00A32DCE" w:rsidRPr="00920C29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9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440"/>
        <w:gridCol w:w="2887"/>
        <w:gridCol w:w="1953"/>
        <w:gridCol w:w="2071"/>
      </w:tblGrid>
      <w:tr w:rsidR="000606DE" w:rsidRPr="00920C29" w:rsidTr="007C3A57">
        <w:trPr>
          <w:trHeight w:val="394"/>
        </w:trPr>
        <w:tc>
          <w:tcPr>
            <w:tcW w:w="84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12.09.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 u imenima pokrajina i krajeva, dijelova nasel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, trgova i ulica-diktat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07.11.</w:t>
            </w:r>
          </w:p>
          <w:p w:rsidR="000606D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znanja-zamjenice</w:t>
            </w: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razumijevanja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lektire-I.B.Mažuranić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0606D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znanja-glagolski oblici</w:t>
            </w: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jmova na primjerima-lirika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Operacije s 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razlomcima(1.ispit znanje)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Cije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 brojevi(2.ispit znanja)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tinentalna listopadna šuma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kont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inentalna vazdazelena šuma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pi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uga pisana provjera znanja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(Zemlja i ljudi)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</w:t>
            </w:r>
            <w:r w:rsidR="000606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provjera znanja (Azija)</w:t>
            </w:r>
          </w:p>
        </w:tc>
      </w:tr>
      <w:tr w:rsidR="000606DE" w:rsidRPr="00920C29" w:rsidTr="007C3A57">
        <w:trPr>
          <w:trHeight w:val="6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20C2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920C29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6DE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920C29" w:rsidRDefault="000606D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201CF6" w:rsidRDefault="00201CF6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lastRenderedPageBreak/>
        <w:t>7.a</w:t>
      </w:r>
    </w:p>
    <w:p w:rsidR="00A32DCE" w:rsidRPr="00F44AFD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9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703"/>
        <w:gridCol w:w="1741"/>
        <w:gridCol w:w="2358"/>
        <w:gridCol w:w="2383"/>
      </w:tblGrid>
      <w:tr w:rsidR="00A26E16" w:rsidRPr="00F44AFD" w:rsidTr="007C3A57">
        <w:trPr>
          <w:trHeight w:val="680"/>
        </w:trPr>
        <w:tc>
          <w:tcPr>
            <w:tcW w:w="92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Gram</w:t>
            </w:r>
            <w:r w:rsidR="008F432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8F4325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</w:t>
            </w:r>
            <w:r w:rsidR="008F432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sni diktat</w:t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8F432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lektira</w:t>
            </w:r>
            <w:r w:rsidR="008F432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Pjesme, Dobriša Cesarić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21.09.</w:t>
            </w:r>
          </w:p>
          <w:p w:rsidR="00A32DCE" w:rsidRPr="00F44AFD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</w:t>
            </w:r>
          </w:p>
          <w:p w:rsidR="00A32DCE" w:rsidRPr="00F44AFD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</w:t>
            </w:r>
          </w:p>
          <w:p w:rsidR="00A32DCE" w:rsidRPr="00F44AFD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325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A32DCE" w:rsidRPr="00F44AFD" w:rsidRDefault="008F4325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oordinatni sustav i omjeri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10.10.</w:t>
            </w:r>
          </w:p>
          <w:p w:rsidR="00A26E16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- 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omjeri i proporcionalnost</w:t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znanja - postoci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postoci i primjena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rovjera znanja - mnogokuti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A32DCE" w:rsidRPr="00F44AF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Pojava života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A32DCE" w:rsidRPr="00F44AF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Praživotinje i alge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ste tvari, smjese, otopine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- Tijela i tvari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ispit znanja - Svijet i Hrvatska u osvit modernog doba, Europa od Francuske rev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olucije do Bečkog kongresa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Drugi ispit znanja - Hrvatski narodni preporod i pojava modernih nacija u Europi, Revolucija 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1848. u Europi i Hrvatskoj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(Opća obilježja Europe)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pisana provjera znanja (Države 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Zapadne i Sjeverne Europe)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F44AF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F44AF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F44AF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A26E16" w:rsidRPr="00F44AFD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F44AF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F44A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</w:tbl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lastRenderedPageBreak/>
        <w:t>7.b</w:t>
      </w:r>
    </w:p>
    <w:p w:rsidR="00A32DCE" w:rsidRPr="00BB121D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9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612"/>
        <w:gridCol w:w="1728"/>
        <w:gridCol w:w="2311"/>
        <w:gridCol w:w="2452"/>
      </w:tblGrid>
      <w:tr w:rsidR="00A26E16" w:rsidRPr="00BB121D" w:rsidTr="007C3A57">
        <w:trPr>
          <w:trHeight w:val="620"/>
        </w:trPr>
        <w:tc>
          <w:tcPr>
            <w:tcW w:w="9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le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ktira - Pjesme, D. Cesarić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Gram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21.09.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</w:p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kontrolna zadaća</w:t>
            </w:r>
            <w:r w:rsidR="00A32DCE"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- Koordinatni sustav u r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avnini. Omjer i proporcija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P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ostotak i analiza podataka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pojava života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p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raživotinje, alge i gljive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</w:t>
            </w:r>
          </w:p>
          <w:p w:rsidR="00A32DCE" w:rsidRPr="00BB121D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ste tvari, smjese, otopine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- Tijela, 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duljina, površina, volumen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6E16" w:rsidRDefault="00A26E16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</w:t>
            </w:r>
            <w:r w:rsidR="00A26E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Tijela i tvari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3AD" w:rsidRDefault="005B13AD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ispit znanja - Svijet i Hrvatska u osvit modernog doba, Europa od Francuske rev</w:t>
            </w:r>
            <w:r w:rsidR="005B13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olucije do Bečkog kongresa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3AD" w:rsidRDefault="005B13AD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ispit znanja - Hrvatski narodni preporod i pojava modernih nacija u Europi, Revolucija 1848. u</w:t>
            </w:r>
            <w:r w:rsidR="005B13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Europi i Hrvatskoj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3AD" w:rsidRDefault="005B13AD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</w:t>
            </w:r>
            <w:r w:rsidR="005B13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(Opća obilježja Europe)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pisana provjera znanja (Države </w:t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Zapadne i Sjeverne Europe)</w:t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BB121D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BB121D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BB121D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26E16" w:rsidRPr="00BB121D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BB121D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BB121D" w:rsidRDefault="00AD632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BB121D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BB121D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BB12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lastRenderedPageBreak/>
        <w:t>7.c</w:t>
      </w:r>
    </w:p>
    <w:p w:rsidR="00A32DCE" w:rsidRPr="007E65F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340"/>
        <w:gridCol w:w="2111"/>
        <w:gridCol w:w="2155"/>
        <w:gridCol w:w="2187"/>
      </w:tblGrid>
      <w:tr w:rsidR="00F74D98" w:rsidRPr="007E65FE" w:rsidTr="007C3A57">
        <w:trPr>
          <w:trHeight w:val="647"/>
        </w:trPr>
        <w:tc>
          <w:tcPr>
            <w:tcW w:w="89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pojmova na primjeru (epika)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pravopisnih pravila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AD632A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Gramatički ustroj rečenice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D632A"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čitanosti lektirnog djela (B. Prosenjak, Divlji konj)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632A" w:rsidRDefault="00AD632A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AD632A" w:rsidRDefault="00A32DCE" w:rsidP="00A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ratka kontrolna zadaća</w:t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D63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11.10.</w:t>
            </w:r>
          </w:p>
          <w:p w:rsidR="00F74D98" w:rsidRDefault="00AD632A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F74D98"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- Koordinatni sustav u ravnini. Omjer i proporcija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Postotak i analiza podataka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Pojava života na Zemlji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Praživotinje i alge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Tvari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Vrste tvari, smjese, otopine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Tijela, duljina, površina, volumen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Tijela i tvari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ispit znanja - Svijet i Hrvatska u osvit modernog doba, Europa od Francuske revolucije do Bečkog kongresa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ispit znanja - Hrvatski narodni preporod i pojava modernih nacija u Europi, Revolucija 1848. u Europi i Hrvatskoj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 (Opća obilježja Europe)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 (Države Zapadne i Sjeverne Europe)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F74D98" w:rsidRPr="007E65FE" w:rsidTr="007C3A5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A32DCE" w:rsidRPr="007E65FE" w:rsidRDefault="00A32DCE" w:rsidP="00F7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7E65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E65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7E65FE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7.d</w:t>
      </w:r>
    </w:p>
    <w:p w:rsidR="00A32DCE" w:rsidRPr="004556E0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5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40"/>
        <w:gridCol w:w="2127"/>
        <w:gridCol w:w="2190"/>
        <w:gridCol w:w="2225"/>
      </w:tblGrid>
      <w:tr w:rsidR="00C33339" w:rsidRPr="004556E0" w:rsidTr="007C3A57">
        <w:trPr>
          <w:trHeight w:val="723"/>
        </w:trPr>
        <w:tc>
          <w:tcPr>
            <w:tcW w:w="8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16.10.</w:t>
            </w:r>
          </w:p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ojmova na primjeru (epika)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09.11.</w:t>
            </w:r>
          </w:p>
          <w:p w:rsidR="00F74D9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mjene pravopisnih pravila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čitanosti lektirnog djela (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B. Prosenjak, Divlji konj)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04.12.</w:t>
            </w:r>
          </w:p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KZ </w:t>
            </w:r>
            <w:r w:rsidR="00F74D9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Gramatički ustroj rečenice</w:t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21.09.</w:t>
            </w:r>
          </w:p>
          <w:p w:rsidR="00A32DCE" w:rsidRPr="004556E0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19.10.</w:t>
            </w:r>
          </w:p>
          <w:p w:rsidR="00A32DCE" w:rsidRPr="004556E0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16.11.</w:t>
            </w:r>
          </w:p>
          <w:p w:rsidR="00A32DCE" w:rsidRPr="004556E0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D98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A32DCE" w:rsidRPr="004556E0" w:rsidRDefault="00F74D98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</w:p>
        </w:tc>
      </w:tr>
      <w:tr w:rsidR="00DB68E8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8E8" w:rsidRDefault="00DB68E8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koordinatni sustav i omjeri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8E8" w:rsidRDefault="00DB68E8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DB68E8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- </w:t>
            </w:r>
            <w:r w:rsidR="00DB68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omjeri i proporcionalnost</w:t>
            </w:r>
            <w:r w:rsidR="00DB68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DB68E8"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</w:t>
            </w:r>
            <w:r w:rsidR="00DB68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postoci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8E8" w:rsidRDefault="00DB68E8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postoci i primjena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8E8" w:rsidRDefault="00DB68E8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mnogokuti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D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Pojava života na Zemlji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Praživotinje i alge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Tvari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Vrste tvari, smjese, otopine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A32DCE"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isana provjera - Tijela, duljina, površina, volumen</w:t>
            </w:r>
            <w:r w:rsidR="00A32DCE"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Tijela i tvari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ispit znanja - Svijet i Hrvatska u osvit modernog doba, Europa od Francuske revolucije do Bečkog kongresa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ispit znanja - Hrvatski narodni preporod i pojava modernih nacija u Europi, Revolucija 1848. u Europi i Hrvatskoj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 (Opća obilježja Europe)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 (Države Zapadne i Sjeverne Europe)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C33339" w:rsidRPr="004556E0" w:rsidTr="007C3A57">
        <w:trPr>
          <w:trHeight w:val="8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4556E0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4556E0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556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8.a</w:t>
      </w:r>
    </w:p>
    <w:p w:rsidR="00A32DCE" w:rsidRPr="002E2BF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306"/>
        <w:gridCol w:w="3839"/>
        <w:gridCol w:w="1528"/>
        <w:gridCol w:w="1864"/>
      </w:tblGrid>
      <w:tr w:rsidR="00A32DCE" w:rsidRPr="002E2BFE" w:rsidTr="007C3A57">
        <w:trPr>
          <w:trHeight w:val="394"/>
        </w:trPr>
        <w:tc>
          <w:tcPr>
            <w:tcW w:w="75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lirika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C33339"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</w:t>
            </w:r>
            <w:r w:rsidR="00C333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KZ: Rečenica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Progress Test 1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Half-term Test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1.dio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2.dio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Nasljeđivanje; Naše tijelo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Krećemo se; Živčani sustav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C33339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Sumpor i spojevi sumpora- kratka provjera znanja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C33339"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 w:rsidR="00C333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Kiseline, lužine, soli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3339" w:rsidRDefault="00C33339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C3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 i spojevi ugljika, fosilna goriva, maseni udio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(I, II, III)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(IV)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znanja-geografske karte i orijentacija,RH-srednjoeuropska i seedozemna zemlja,prometni položaj,granice,veličina i oblik teritorija.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znanja-Prirodna obilježja i stanovništvo RH.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2E2BFE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2E2BFE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2E2BFE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E2B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8.b</w:t>
      </w:r>
    </w:p>
    <w:p w:rsidR="00A32DCE" w:rsidRPr="00AC6024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289"/>
        <w:gridCol w:w="2954"/>
        <w:gridCol w:w="2428"/>
        <w:gridCol w:w="1803"/>
      </w:tblGrid>
      <w:tr w:rsidR="00A32DCE" w:rsidRPr="00AC6024" w:rsidTr="007C3A57">
        <w:trPr>
          <w:trHeight w:val="400"/>
        </w:trPr>
        <w:tc>
          <w:tcPr>
            <w:tcW w:w="75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</w:p>
          <w:p w:rsidR="00470764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anja iz jezika - rečenica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470764"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pročitanosti i razumijevanja lektirnog djela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0764" w:rsidRDefault="00470764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470764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 - provjera usv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ojenosti pravopisne norme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470764"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47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iz književnosti - primjena književnoteoretskih pojmova na primjerima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 jezika - gl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asovi i glasovne promjene</w:t>
            </w:r>
            <w:r w:rsidR="004707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A32DCE"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pročitanosti i razumijevanja lektirnog djela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Nasljeđivanje; Naše tijelo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Krećemo se; Živčani sustav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70764A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Sumpor i spojevi sumpor</w:t>
            </w:r>
            <w:r w:rsidR="007076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 kratka provjera znanja</w:t>
            </w:r>
            <w:r w:rsidR="007076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0764A"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 w:rsidR="007076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Kiseline, lužine, soli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 i spojevi ugljika, fosilna goriva, maseni udio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1.dio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2.dio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preovjera znanja (I,II,III)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(IV)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znanja-Geografska karta i orijentacija, RH-srednjoeuropska i sredozemna zemlja,prometni položaj,veličina granice,oblik teritorija.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znanja-Prirodna obilježja i stanovništvo RH.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C6024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C6024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764A" w:rsidRDefault="0070764A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C6024" w:rsidRDefault="00A32DCE" w:rsidP="007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C60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8.c</w:t>
      </w:r>
    </w:p>
    <w:p w:rsidR="00A32DCE" w:rsidRPr="001F6E18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19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554"/>
        <w:gridCol w:w="3218"/>
        <w:gridCol w:w="1585"/>
        <w:gridCol w:w="1813"/>
      </w:tblGrid>
      <w:tr w:rsidR="001F0BE1" w:rsidRPr="001F6E18" w:rsidTr="007C3A57">
        <w:trPr>
          <w:trHeight w:val="389"/>
        </w:trPr>
        <w:tc>
          <w:tcPr>
            <w:tcW w:w="8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lirika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KZ: Rečenica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Progress Test 1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Half-term Test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kvadriranje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- kvadriranje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</w:t>
            </w:r>
          </w:p>
          <w:p w:rsidR="00B22FAF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</w:t>
            </w:r>
            <w:r w:rsidR="00B22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jera znanja -korjenovanje</w:t>
            </w:r>
            <w:r w:rsidR="00B22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B22FAF"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</w:t>
            </w:r>
            <w:r w:rsidR="00B22F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korjenovanje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2FAF" w:rsidRDefault="00B22FAF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B2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potenciranje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2D1" w:rsidRDefault="002902D1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Nasljeđivanje; Naše tijelo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2D1" w:rsidRDefault="002902D1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Krećemo se; Živčani sustav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2D1" w:rsidRDefault="002902D1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2902D1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A32DCE"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isana provjera - El. struja, 1.dio</w:t>
            </w:r>
            <w:r w:rsidR="00A32DCE"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2D1" w:rsidRDefault="002902D1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29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2.dio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1F0BE1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Sumpor i spojevi sumpora- kratka provjera znanja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F0BE1"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Kiseline, lužine, soli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 i spojevi ugljika, fosilna goriva, maseni udio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(I,II,III)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(IV)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znanja-Geografske karte i orijentacija,RH-srednjoeuropska i,prometni položaj,granice, veličina i oblik teritorija.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znanja-Prirdna obilježja i stanovništvo RH.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F0BE1" w:rsidRPr="001F6E18" w:rsidTr="007C3A57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1F6E18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1F6E18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F6E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8.d</w:t>
      </w:r>
    </w:p>
    <w:p w:rsidR="00A32DCE" w:rsidRPr="00A5179A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20"/>
        <w:gridCol w:w="3135"/>
        <w:gridCol w:w="1726"/>
        <w:gridCol w:w="1841"/>
      </w:tblGrid>
      <w:tr w:rsidR="00A32DCE" w:rsidRPr="00A5179A" w:rsidTr="007C3A57">
        <w:trPr>
          <w:trHeight w:val="718"/>
        </w:trPr>
        <w:tc>
          <w:tcPr>
            <w:tcW w:w="88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1F0BE1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znanja-rečenica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F0BE1"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razumijevanja lektire-D.Šimunović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 u višerječnim imenima-diktat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pojmova na primjerima-lirika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 term test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kvadriranje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- kvadriranje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1F0BE1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korjenovanje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F0BE1"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korjenovanje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potenciranje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Nasljeđivanje i naše tijelo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Krećemo se, živčani sustav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1F0BE1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Sumpor i spojevi sumpor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 kratka provjera znanja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F0BE1"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 w:rsidR="001F0B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Kiseline, lužine, soli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0BE1" w:rsidRDefault="001F0BE1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1F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 i spojevi ugljika, fosilna goriva, maseni udio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1.dio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2.dio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(I,II,III)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(IV)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znanja-geografska karta i orijentacija,RH-srednjoeuropska i sredozemna zemlja,prometni položaj, veličina, granice i oblik teritorija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pisana provjera znanja-Prirodna obilježja i stanovništvo RH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A5179A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A5179A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A5179A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5179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A32DCE" w:rsidRDefault="00A32DCE" w:rsidP="00A32DCE"/>
    <w:p w:rsidR="00A32DCE" w:rsidRDefault="00A32DCE" w:rsidP="00A32DCE"/>
    <w:p w:rsidR="00A32DCE" w:rsidRDefault="00A32DCE" w:rsidP="00A32DCE"/>
    <w:p w:rsidR="00A32DCE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8.e</w:t>
      </w:r>
    </w:p>
    <w:p w:rsidR="00A32DCE" w:rsidRPr="00C716DF" w:rsidRDefault="00A32DCE" w:rsidP="00A32DC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7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684"/>
        <w:gridCol w:w="3313"/>
        <w:gridCol w:w="1751"/>
        <w:gridCol w:w="1695"/>
      </w:tblGrid>
      <w:tr w:rsidR="00A32DCE" w:rsidRPr="00C716DF" w:rsidTr="007C3A57">
        <w:trPr>
          <w:trHeight w:val="754"/>
        </w:trPr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znanja-rečenica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DC7110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 u v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išerječnim imenima-diktat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DC7110"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razumijevanja lektire-D.Šimunović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pojmova na primjerima-lirika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kvadriranje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- kvadriranje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7110" w:rsidRDefault="00DC7110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09.11.</w:t>
            </w:r>
          </w:p>
          <w:p w:rsidR="00DC7110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era znanja - korjenovanje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DC7110"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- korjenovanje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01A1" w:rsidRDefault="009201A1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DC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potenciranje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01A1" w:rsidRDefault="009201A1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Nasljeđivanje i naše tijelo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01A1" w:rsidRDefault="009201A1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Krećemo se, živčani sustav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01A1" w:rsidRDefault="009201A1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9201A1" w:rsidRDefault="00A32DCE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Sumpor i spojevi sumpor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 kratka provjera znanja</w:t>
            </w:r>
            <w:r w:rsidR="00DC7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201A1"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 w:rsidR="009201A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Kiseline, lužine, soli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01A1" w:rsidRDefault="009201A1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92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 i spojevi ugljika, fosilna goriva, maseni udio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1.dio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El. struja, 2.dio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(I;II;III)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(IV)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-geografske karte i orijentacija,RH-srednjoeuropska i sredozemna zemlja,prometni 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položaj,veličina,granice i oblik teritorija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znanja-Stanovništvo i gospodarstvo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Comprehension Test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Progress Test 1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Comprehension Test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Half TermTest 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32DCE" w:rsidRPr="00C716DF" w:rsidTr="007C3A5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2DCE" w:rsidRPr="00C716DF" w:rsidRDefault="00A32DCE" w:rsidP="007C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61211" w:rsidRDefault="00F61211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A32DCE" w:rsidRPr="00C716DF" w:rsidRDefault="00A32DCE" w:rsidP="00F6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C716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FA4DC2" w:rsidRDefault="00FA4DC2"/>
    <w:sectPr w:rsidR="00FA4DC2" w:rsidSect="007C3A57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CE"/>
    <w:rsid w:val="000606DE"/>
    <w:rsid w:val="000B4815"/>
    <w:rsid w:val="00103E31"/>
    <w:rsid w:val="00114680"/>
    <w:rsid w:val="00181E0C"/>
    <w:rsid w:val="001F0BE1"/>
    <w:rsid w:val="00201CF6"/>
    <w:rsid w:val="002902D1"/>
    <w:rsid w:val="00470764"/>
    <w:rsid w:val="005B13AD"/>
    <w:rsid w:val="0070764A"/>
    <w:rsid w:val="007C3A57"/>
    <w:rsid w:val="008D7306"/>
    <w:rsid w:val="008F4325"/>
    <w:rsid w:val="009201A1"/>
    <w:rsid w:val="00A26E16"/>
    <w:rsid w:val="00A32DCE"/>
    <w:rsid w:val="00AD632A"/>
    <w:rsid w:val="00B22FAF"/>
    <w:rsid w:val="00B303FB"/>
    <w:rsid w:val="00B82F21"/>
    <w:rsid w:val="00BC7249"/>
    <w:rsid w:val="00C00B4A"/>
    <w:rsid w:val="00C33339"/>
    <w:rsid w:val="00DB68E8"/>
    <w:rsid w:val="00DC7110"/>
    <w:rsid w:val="00DD1DFA"/>
    <w:rsid w:val="00F61211"/>
    <w:rsid w:val="00F74D98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9605-B035-4D54-9F37-366B692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DCE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3525</Words>
  <Characters>20095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Goran Ivan Matoš</cp:lastModifiedBy>
  <cp:revision>2</cp:revision>
  <dcterms:created xsi:type="dcterms:W3CDTF">2018-10-01T12:06:00Z</dcterms:created>
  <dcterms:modified xsi:type="dcterms:W3CDTF">2018-10-01T12:06:00Z</dcterms:modified>
</cp:coreProperties>
</file>